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B4" w:rsidRDefault="005A20B4" w:rsidP="005A20B4">
      <w:r>
        <w:t xml:space="preserve">План проверок членов НП СРО «ДСО» </w:t>
      </w:r>
      <w:r w:rsidR="00BB2833">
        <w:rPr>
          <w:lang w:val="en-US"/>
        </w:rPr>
        <w:t>IV</w:t>
      </w:r>
      <w:r w:rsidRPr="005A20B4">
        <w:t xml:space="preserve"> </w:t>
      </w:r>
      <w:r>
        <w:t>кв</w:t>
      </w:r>
      <w:r w:rsidR="007F60C5">
        <w:t>.</w:t>
      </w:r>
      <w:r>
        <w:t xml:space="preserve"> 2014 год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5"/>
        <w:gridCol w:w="1483"/>
        <w:gridCol w:w="1617"/>
      </w:tblGrid>
      <w:tr w:rsidR="0041717B" w:rsidRPr="0041717B" w:rsidTr="0041717B">
        <w:trPr>
          <w:tblHeader/>
        </w:trPr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1717B" w:rsidRPr="0041717B" w:rsidRDefault="0041717B" w:rsidP="0041717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17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Оценщик</w:t>
            </w:r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1717B" w:rsidRPr="0041717B" w:rsidRDefault="0041717B" w:rsidP="0041717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17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№ в реестре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  <w:hideMark/>
          </w:tcPr>
          <w:p w:rsidR="0041717B" w:rsidRPr="0041717B" w:rsidRDefault="0041717B" w:rsidP="0041717B">
            <w:pPr>
              <w:spacing w:after="0" w:line="255" w:lineRule="atLeast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717B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Тип проверки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8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Бычков Валерий Николаевич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0479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9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Режнов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Сергей Валерьевич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0485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0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Окольнова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Ирина Владимировна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0480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1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Каримов </w:t>
              </w:r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Ирек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</w:t>
              </w:r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Римович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0482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2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Кудрявцева Светлана Викторовна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0484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3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Гайворонская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Елена Александровна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0490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4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Дурнин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0483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5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Забегалова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Елена Юрьевна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0489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6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Иммис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Мария Анатольевна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0491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7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Герасимов Алексей Александрович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0493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8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Белозерова Ирина Петровна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0481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19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Гусак Александр Владимирович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0494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20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Евтушкова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Алла Владиславовна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0487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21" w:history="1"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Нефедов Сергей Дмитриевич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0488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22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Файзуллин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Салават </w:t>
              </w:r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Фанилевич</w:t>
              </w:r>
              <w:proofErr w:type="spellEnd"/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0492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  <w:tr w:rsidR="0041717B" w:rsidRPr="0041717B" w:rsidTr="0041717B">
        <w:tc>
          <w:tcPr>
            <w:tcW w:w="44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41717B" w:rsidRDefault="0041717B" w:rsidP="0041717B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  <w:u w:val="single"/>
                <w:bdr w:val="none" w:sz="0" w:space="0" w:color="auto" w:frame="1"/>
                <w:lang w:eastAsia="ru-RU"/>
              </w:rPr>
            </w:pPr>
            <w:hyperlink r:id="rId23" w:history="1">
              <w:proofErr w:type="spellStart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Котенев</w:t>
              </w:r>
              <w:proofErr w:type="spellEnd"/>
              <w:r w:rsidRPr="0041717B">
                <w:rPr>
                  <w:rFonts w:ascii="Tahoma" w:eastAsia="Times New Roman" w:hAnsi="Tahoma" w:cs="Tahoma"/>
                  <w:color w:val="000000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 xml:space="preserve"> Евгений Михайлович</w:t>
              </w:r>
            </w:hyperlink>
          </w:p>
        </w:tc>
        <w:tc>
          <w:tcPr>
            <w:tcW w:w="0" w:type="auto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0486</w:t>
            </w:r>
          </w:p>
        </w:tc>
        <w:tc>
          <w:tcPr>
            <w:tcW w:w="1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41717B" w:rsidRPr="00BA4A12" w:rsidRDefault="0041717B" w:rsidP="00BA4A12">
            <w:pPr>
              <w:spacing w:after="0" w:line="255" w:lineRule="atLeast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BA4A12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Плановая</w:t>
            </w:r>
          </w:p>
        </w:tc>
      </w:tr>
    </w:tbl>
    <w:p w:rsidR="0041717B" w:rsidRDefault="0041717B" w:rsidP="005A20B4"/>
    <w:p w:rsidR="00BB2833" w:rsidRDefault="00BB2833" w:rsidP="005A20B4"/>
    <w:p w:rsidR="005A20B4" w:rsidRDefault="005A20B4" w:rsidP="0041717B">
      <w:bookmarkStart w:id="0" w:name="_GoBack"/>
      <w:bookmarkEnd w:id="0"/>
    </w:p>
    <w:sectPr w:rsidR="005A20B4">
      <w:footerReference w:type="default" r:id="rId2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17B" w:rsidRDefault="0041717B" w:rsidP="005A20B4">
      <w:pPr>
        <w:spacing w:after="0" w:line="240" w:lineRule="auto"/>
      </w:pPr>
      <w:r>
        <w:separator/>
      </w:r>
    </w:p>
  </w:endnote>
  <w:endnote w:type="continuationSeparator" w:id="0">
    <w:p w:rsidR="0041717B" w:rsidRDefault="0041717B" w:rsidP="005A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4229197"/>
      <w:docPartObj>
        <w:docPartGallery w:val="Page Numbers (Bottom of Page)"/>
        <w:docPartUnique/>
      </w:docPartObj>
    </w:sdtPr>
    <w:sdtContent>
      <w:p w:rsidR="0041717B" w:rsidRDefault="0041717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4A1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17B" w:rsidRDefault="0041717B" w:rsidP="005A20B4">
      <w:pPr>
        <w:spacing w:after="0" w:line="240" w:lineRule="auto"/>
      </w:pPr>
      <w:r>
        <w:separator/>
      </w:r>
    </w:p>
  </w:footnote>
  <w:footnote w:type="continuationSeparator" w:id="0">
    <w:p w:rsidR="0041717B" w:rsidRDefault="0041717B" w:rsidP="005A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D17"/>
    <w:multiLevelType w:val="multilevel"/>
    <w:tmpl w:val="058A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99E"/>
    <w:rsid w:val="000A5634"/>
    <w:rsid w:val="0041717B"/>
    <w:rsid w:val="0048599E"/>
    <w:rsid w:val="005A20B4"/>
    <w:rsid w:val="007F60C5"/>
    <w:rsid w:val="00973E86"/>
    <w:rsid w:val="00BA4A12"/>
    <w:rsid w:val="00BB2833"/>
    <w:rsid w:val="00CC6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B4"/>
  </w:style>
  <w:style w:type="paragraph" w:styleId="1">
    <w:name w:val="heading 1"/>
    <w:basedOn w:val="a"/>
    <w:link w:val="10"/>
    <w:uiPriority w:val="9"/>
    <w:qFormat/>
    <w:rsid w:val="005A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0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20B4"/>
    <w:rPr>
      <w:color w:val="800080"/>
      <w:u w:val="single"/>
    </w:rPr>
  </w:style>
  <w:style w:type="character" w:customStyle="1" w:styleId="item">
    <w:name w:val="item"/>
    <w:basedOn w:val="a0"/>
    <w:rsid w:val="005A20B4"/>
  </w:style>
  <w:style w:type="character" w:customStyle="1" w:styleId="apple-converted-space">
    <w:name w:val="apple-converted-space"/>
    <w:basedOn w:val="a0"/>
    <w:rsid w:val="005A20B4"/>
  </w:style>
  <w:style w:type="paragraph" w:styleId="a5">
    <w:name w:val="Balloon Text"/>
    <w:basedOn w:val="a"/>
    <w:link w:val="a6"/>
    <w:uiPriority w:val="99"/>
    <w:semiHidden/>
    <w:unhideWhenUsed/>
    <w:rsid w:val="005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0B4"/>
  </w:style>
  <w:style w:type="paragraph" w:styleId="a9">
    <w:name w:val="footer"/>
    <w:basedOn w:val="a"/>
    <w:link w:val="aa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0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0B4"/>
  </w:style>
  <w:style w:type="paragraph" w:styleId="1">
    <w:name w:val="heading 1"/>
    <w:basedOn w:val="a"/>
    <w:link w:val="10"/>
    <w:uiPriority w:val="9"/>
    <w:qFormat/>
    <w:rsid w:val="005A2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20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A20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A20B4"/>
    <w:rPr>
      <w:color w:val="800080"/>
      <w:u w:val="single"/>
    </w:rPr>
  </w:style>
  <w:style w:type="character" w:customStyle="1" w:styleId="item">
    <w:name w:val="item"/>
    <w:basedOn w:val="a0"/>
    <w:rsid w:val="005A20B4"/>
  </w:style>
  <w:style w:type="character" w:customStyle="1" w:styleId="apple-converted-space">
    <w:name w:val="apple-converted-space"/>
    <w:basedOn w:val="a0"/>
    <w:rsid w:val="005A20B4"/>
  </w:style>
  <w:style w:type="paragraph" w:styleId="a5">
    <w:name w:val="Balloon Text"/>
    <w:basedOn w:val="a"/>
    <w:link w:val="a6"/>
    <w:uiPriority w:val="99"/>
    <w:semiHidden/>
    <w:unhideWhenUsed/>
    <w:rsid w:val="005A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0B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A20B4"/>
  </w:style>
  <w:style w:type="paragraph" w:styleId="a9">
    <w:name w:val="footer"/>
    <w:basedOn w:val="a"/>
    <w:link w:val="aa"/>
    <w:uiPriority w:val="99"/>
    <w:unhideWhenUsed/>
    <w:rsid w:val="005A20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A20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1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28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64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56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5573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318299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4991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76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1835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779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dso.ru/member/member_card.aspx?id=471dfeb0-26c7-4229-a030-1f7947fd398a" TargetMode="External"/><Relationship Id="rId13" Type="http://schemas.openxmlformats.org/officeDocument/2006/relationships/hyperlink" Target="http://www.srodso.ru/member/member_card.aspx?id=2293bcd4-2385-4c82-b064-3345177ff916" TargetMode="External"/><Relationship Id="rId18" Type="http://schemas.openxmlformats.org/officeDocument/2006/relationships/hyperlink" Target="http://www.srodso.ru/member/member_card.aspx?id=35221198-4cd1-4eb2-a32d-d69254f82346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srodso.ru/member/member_card.aspx?id=29354ffb-eeb5-480b-9a50-c83b49eb66ca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srodso.ru/member/member_card.aspx?id=68bfd4de-0a69-4a84-9543-4f70c326de01" TargetMode="External"/><Relationship Id="rId17" Type="http://schemas.openxmlformats.org/officeDocument/2006/relationships/hyperlink" Target="http://www.srodso.ru/member/member_card.aspx?id=ca091bd8-98b8-46fb-ba58-6375168b2c90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rodso.ru/member/member_card.aspx?id=aa4f884c-fdc4-46db-90b5-62b58b283507" TargetMode="External"/><Relationship Id="rId20" Type="http://schemas.openxmlformats.org/officeDocument/2006/relationships/hyperlink" Target="http://www.srodso.ru/member/member_card.aspx?id=0b5d6e48-80fb-49c7-9146-c79dc30fedb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rodso.ru/member/member_card.aspx?id=ef117136-ce39-406b-8015-03628d448e18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srodso.ru/member/member_card.aspx?id=e6370596-72f7-443d-9d5b-5633d72db4ab" TargetMode="External"/><Relationship Id="rId23" Type="http://schemas.openxmlformats.org/officeDocument/2006/relationships/hyperlink" Target="http://www.srodso.ru/member/member_card.aspx?id=6ec16106-0ae2-41cb-af3f-fde2082e36d9" TargetMode="External"/><Relationship Id="rId10" Type="http://schemas.openxmlformats.org/officeDocument/2006/relationships/hyperlink" Target="http://www.srodso.ru/member/member_card.aspx?id=a78d9539-9871-4c9e-b77f-1170d7fcee8f" TargetMode="External"/><Relationship Id="rId19" Type="http://schemas.openxmlformats.org/officeDocument/2006/relationships/hyperlink" Target="http://www.srodso.ru/member/member_card.aspx?id=7687db09-a82a-4203-8339-cab9a7a8454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odso.ru/member/member_card.aspx?id=d4fc5f0b-9325-4592-8614-219f50115dab" TargetMode="External"/><Relationship Id="rId14" Type="http://schemas.openxmlformats.org/officeDocument/2006/relationships/hyperlink" Target="http://www.srodso.ru/member/member_card.aspx?id=ef4133ae-af9d-4ca3-8880-42119002ce16" TargetMode="External"/><Relationship Id="rId22" Type="http://schemas.openxmlformats.org/officeDocument/2006/relationships/hyperlink" Target="http://www.srodso.ru/member/member_card.aspx?id=1b44944b-438b-49fe-ae28-a9bacf3053b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2014-07-22T13:22:00Z</dcterms:created>
  <dcterms:modified xsi:type="dcterms:W3CDTF">2014-07-22T13:42:00Z</dcterms:modified>
</cp:coreProperties>
</file>